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52528" w:rsidR="00380DB3" w:rsidRPr="0068293E" w:rsidRDefault="00BB3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53A12" w:rsidR="00380DB3" w:rsidRPr="0068293E" w:rsidRDefault="00BB3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E972B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FFB99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2876D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BD2B2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85DA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38046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76F5D" w:rsidR="00240DC4" w:rsidRPr="00B03D55" w:rsidRDefault="00BB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1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F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1E8A1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E343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5F02A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4E2D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9466D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6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5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E3BE8" w:rsidR="001835FB" w:rsidRPr="00DA1511" w:rsidRDefault="00BB3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9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B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B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723B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34323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4BE5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1BCA3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EF153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F1EB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33662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1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3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C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C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C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A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7C29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47E53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2A33D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EFB7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4EA78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732EE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3CBE7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B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D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3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9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2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4D1F8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0BE49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81F8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EB2C9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59EC9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FB290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8C46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7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0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F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D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1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6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ABF00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E0131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BF940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D2EC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93A3D" w:rsidR="009A6C64" w:rsidRPr="00730585" w:rsidRDefault="00BB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A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E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0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D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3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2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2A3" w:rsidRPr="00B537C7" w:rsidRDefault="00BB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2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