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BB380" w:rsidR="00D930ED" w:rsidRPr="00EA69E9" w:rsidRDefault="00514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614A6" w:rsidR="00D930ED" w:rsidRPr="00790574" w:rsidRDefault="00514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23650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DFF5D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A79A8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C0A60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C955B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DE235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7C5DE" w:rsidR="00B87ED3" w:rsidRPr="00FC7F6A" w:rsidRDefault="00514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2D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9897A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BB7B3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3730A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1F36B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F9A22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3A565" w:rsidR="00B87ED3" w:rsidRPr="00D44524" w:rsidRDefault="00514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1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BC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33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13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44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90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CF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EFCC4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EED07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4E747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FB72C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CBE99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BCCD5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8F792" w:rsidR="000B5588" w:rsidRPr="00D44524" w:rsidRDefault="00514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3E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80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98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2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8D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DD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E6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BDF26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F2847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6F505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81677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FA754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32BEB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541D5" w:rsidR="00846B8B" w:rsidRPr="00D44524" w:rsidRDefault="00514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CA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8F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2B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2B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31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82902" w:rsidR="007A5870" w:rsidRPr="00EA69E9" w:rsidRDefault="005141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B7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2E457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3C4C5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AFF3D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8ADE2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D6EA2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38DD2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650C1" w:rsidR="007A5870" w:rsidRPr="00D44524" w:rsidRDefault="00514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CF549" w:rsidR="0021795A" w:rsidRPr="00EA69E9" w:rsidRDefault="00514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0B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E7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39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E9986" w:rsidR="0021795A" w:rsidRPr="00EA69E9" w:rsidRDefault="00514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49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4F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3C136" w:rsidR="0021795A" w:rsidRPr="00D44524" w:rsidRDefault="0051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9F6A7" w:rsidR="0021795A" w:rsidRPr="00D44524" w:rsidRDefault="0051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A7111" w:rsidR="0021795A" w:rsidRPr="00D44524" w:rsidRDefault="00514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96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70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DC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E8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82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83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07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91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A6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80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07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1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