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AD773" w:rsidR="00D930ED" w:rsidRPr="00EA69E9" w:rsidRDefault="00EC5A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09472" w:rsidR="00D930ED" w:rsidRPr="00790574" w:rsidRDefault="00EC5A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D7D17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E0AD2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20D5E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6EAF5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2607C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2FE80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0A13F" w:rsidR="00B87ED3" w:rsidRPr="00FC7F6A" w:rsidRDefault="00EC5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8C7F3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A93DB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01414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2CCBC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F9D96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35DBE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E99F7" w:rsidR="00B87ED3" w:rsidRPr="00D44524" w:rsidRDefault="00EC5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B7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6E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F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51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D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00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54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FD054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C2E7B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72CE4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40B39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2D1AD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94C4D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2D566" w:rsidR="000B5588" w:rsidRPr="00D44524" w:rsidRDefault="00EC5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7E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FF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20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F8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2A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10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16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2D6A2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19FA5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6FAD8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30985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994CA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9C737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0300B" w:rsidR="00846B8B" w:rsidRPr="00D44524" w:rsidRDefault="00EC5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0D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64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1D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D7781" w:rsidR="007A5870" w:rsidRPr="00EA69E9" w:rsidRDefault="00EC5A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CF289" w:rsidR="007A5870" w:rsidRPr="00EA69E9" w:rsidRDefault="00EC5A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C6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39022" w:rsidR="007A5870" w:rsidRPr="00EA69E9" w:rsidRDefault="00EC5A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AD6CC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B81DE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3ECE4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8068A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1B359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B924C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A8779" w:rsidR="007A5870" w:rsidRPr="00D44524" w:rsidRDefault="00EC5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F3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1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3B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F9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A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82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C2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2D586" w:rsidR="0021795A" w:rsidRPr="00D44524" w:rsidRDefault="00EC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24962" w:rsidR="0021795A" w:rsidRPr="00D44524" w:rsidRDefault="00EC5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84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95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FB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C7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C0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6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62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C3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55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CD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E5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38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A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A2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2024-07-02T13:43:00.0000000Z</dcterms:modified>
</coreProperties>
</file>