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F0A3F" w:rsidR="00563B6E" w:rsidRPr="00B24A33" w:rsidRDefault="008B7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FD54B" w:rsidR="00563B6E" w:rsidRPr="00B24A33" w:rsidRDefault="008B7B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1CFA4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DD54C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23016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F511E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3E509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639D7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BF30" w:rsidR="00C11CD7" w:rsidRPr="00B24A33" w:rsidRDefault="008B7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69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FAF2C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F58D1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7B0EC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3E9AE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42DFF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83D97" w:rsidR="002113B7" w:rsidRPr="00B24A33" w:rsidRDefault="008B7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63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01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F3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B4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8A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57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F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89E32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B96852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7D7E49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EE0BAB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F49BCE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F66676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91D98" w:rsidR="002113B7" w:rsidRPr="00B24A33" w:rsidRDefault="008B7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9C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3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2B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29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9D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5A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14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58BF2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3E27DB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3567A0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802B3B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C25714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565ABE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EF7C5" w:rsidR="002113B7" w:rsidRPr="00B24A33" w:rsidRDefault="008B7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6B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BF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55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078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34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279A1" w:rsidR="005157D3" w:rsidRPr="00B24A33" w:rsidRDefault="008B7B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40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891BB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D34712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3ADFBF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2DC0E1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99C35E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5B7FF2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8BF91" w:rsidR="006E49F3" w:rsidRPr="00B24A33" w:rsidRDefault="008B7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B7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A6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67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D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8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85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9E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A712A" w:rsidR="006E49F3" w:rsidRPr="00B24A33" w:rsidRDefault="008B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BB4ABC" w:rsidR="006E49F3" w:rsidRPr="00B24A33" w:rsidRDefault="008B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F11279" w:rsidR="006E49F3" w:rsidRPr="00B24A33" w:rsidRDefault="008B7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154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18F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4A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38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42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ED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E6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BC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C8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D5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C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B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BE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2024-06-29T08:17:00.0000000Z</dcterms:modified>
</coreProperties>
</file>