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37D8" w:rsidR="0061148E" w:rsidRPr="00944D28" w:rsidRDefault="00815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CFC6" w:rsidR="0061148E" w:rsidRPr="004A7085" w:rsidRDefault="00815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95191" w:rsidR="00B87ED3" w:rsidRPr="00944D28" w:rsidRDefault="0081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4A0B2" w:rsidR="00B87ED3" w:rsidRPr="00944D28" w:rsidRDefault="0081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E07BC" w:rsidR="00B87ED3" w:rsidRPr="00944D28" w:rsidRDefault="0081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72811" w:rsidR="00B87ED3" w:rsidRPr="00944D28" w:rsidRDefault="0081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4065F" w:rsidR="00B87ED3" w:rsidRPr="00944D28" w:rsidRDefault="0081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EC747" w:rsidR="00B87ED3" w:rsidRPr="00944D28" w:rsidRDefault="0081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7F9BB" w:rsidR="00B87ED3" w:rsidRPr="00944D28" w:rsidRDefault="0081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9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88AB6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4AF20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9BFB4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66139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70AB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63C71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9F4A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30634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283F4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100BD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DB8BC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E5918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1C144" w:rsidR="00B87ED3" w:rsidRPr="00944D28" w:rsidRDefault="0081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A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2D95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3DC70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F3D1B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CDFDB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3B1A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606EC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B3E4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81819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89104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663ED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2721B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58737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B97C6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4274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A1DC" w:rsidR="00B87ED3" w:rsidRPr="00944D28" w:rsidRDefault="0081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A725C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1DD5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593B" w:rsidR="00B87ED3" w:rsidRPr="00944D28" w:rsidRDefault="0081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1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5E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3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E6F8" w:rsidR="00B87ED3" w:rsidRPr="00944D28" w:rsidRDefault="0081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1B35" w:rsidR="00B87ED3" w:rsidRPr="00944D28" w:rsidRDefault="0081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DEF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2025-06-21T20:16:00.0000000Z</dcterms:modified>
</coreProperties>
</file>