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A033" w:rsidR="0061148E" w:rsidRPr="00944D28" w:rsidRDefault="00B44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48F7" w:rsidR="0061148E" w:rsidRPr="004A7085" w:rsidRDefault="00B44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14DD2" w:rsidR="00B87ED3" w:rsidRPr="00944D28" w:rsidRDefault="00B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4C36F" w:rsidR="00B87ED3" w:rsidRPr="00944D28" w:rsidRDefault="00B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89A1A" w:rsidR="00B87ED3" w:rsidRPr="00944D28" w:rsidRDefault="00B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39703" w:rsidR="00B87ED3" w:rsidRPr="00944D28" w:rsidRDefault="00B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74FF1" w:rsidR="00B87ED3" w:rsidRPr="00944D28" w:rsidRDefault="00B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E913E" w:rsidR="00B87ED3" w:rsidRPr="00944D28" w:rsidRDefault="00B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063CC" w:rsidR="00B87ED3" w:rsidRPr="00944D28" w:rsidRDefault="00B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6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098B8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FD2B5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71671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E7994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B62F8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4261A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9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48BD1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0F43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E47C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AA39F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BC709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B3142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D10F6" w:rsidR="00B87ED3" w:rsidRPr="00944D28" w:rsidRDefault="00B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D73C" w:rsidR="00B87ED3" w:rsidRPr="00944D28" w:rsidRDefault="00B4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9B91C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A9193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41F6C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D6855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95F5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CDF73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69E1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44C7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9D705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C82EB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991ED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47E85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2E56A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E322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6EA3" w:rsidR="00B87ED3" w:rsidRPr="00944D28" w:rsidRDefault="00B4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11BDE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F5225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F65E3" w:rsidR="00B87ED3" w:rsidRPr="00944D28" w:rsidRDefault="00B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7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E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3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C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98D6" w:rsidR="00B87ED3" w:rsidRPr="00944D28" w:rsidRDefault="00B4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F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449C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