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A67A" w:rsidR="0061148E" w:rsidRPr="00944D28" w:rsidRDefault="00946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D9CAA" w:rsidR="0061148E" w:rsidRPr="004A7085" w:rsidRDefault="00946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20D2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5DB3D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D8F4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9C840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89C63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08BDA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9B19E" w:rsidR="00B87ED3" w:rsidRPr="00944D28" w:rsidRDefault="0094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F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7DC39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C4D28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F962E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91121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394E7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5BF63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3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8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1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3CD75" w:rsidR="00B87ED3" w:rsidRPr="00944D28" w:rsidRDefault="00946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0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1D544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E7AE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7ED63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7A1D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E0AC9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41333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C6A2" w:rsidR="00B87ED3" w:rsidRPr="00944D28" w:rsidRDefault="0094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C9EA9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80EC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F5EF1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4637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A6565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AEE2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62237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8965B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64887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5F7E0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16DE3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4D9B5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4FA37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D7CC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1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14239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379F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927D9" w:rsidR="00B87ED3" w:rsidRPr="00944D28" w:rsidRDefault="0094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ED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2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4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6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7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A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C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7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7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9467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2025-06-19T15:08:00.0000000Z</dcterms:modified>
</coreProperties>
</file>