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3BDD" w:rsidR="0061148E" w:rsidRPr="00177744" w:rsidRDefault="00C31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FD19" w:rsidR="0061148E" w:rsidRPr="00177744" w:rsidRDefault="00C31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A2350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CD937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8ACDF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9B30A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2DF03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B1420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32142" w:rsidR="00983D57" w:rsidRPr="00177744" w:rsidRDefault="00C31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7FDEC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78DB3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75127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F8978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E6505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6B9AC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B213F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5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3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1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9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6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D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7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2FEB7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F9976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F3308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9B62F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59524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0BD15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A75B4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2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F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5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E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7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CC9D4" w:rsidR="00B87ED3" w:rsidRPr="00177744" w:rsidRDefault="00C31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7DF9" w:rsidR="00B87ED3" w:rsidRPr="00177744" w:rsidRDefault="00C31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8A079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00414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1F11B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95913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633E3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CF427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90C82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1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9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B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A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1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F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1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A45CD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CEC41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20614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C7EA6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6C70F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80FEF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102FB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4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0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F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3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F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8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C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AC45C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8156B" w:rsidR="00B87ED3" w:rsidRPr="00177744" w:rsidRDefault="00C31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86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58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B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F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5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B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A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1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8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4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C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6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68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