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F211" w:rsidR="0061148E" w:rsidRPr="00C834E2" w:rsidRDefault="00071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AA03" w:rsidR="0061148E" w:rsidRPr="00C834E2" w:rsidRDefault="00071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139C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42CF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37C67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CA7D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DFFF3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E8BF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4EE0" w:rsidR="00B87ED3" w:rsidRPr="00944D28" w:rsidRDefault="0007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E529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EBE7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6A39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718A9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D04C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F897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8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5C81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9AA88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94EC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FDF9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4627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045D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C0613" w:rsidR="00B87ED3" w:rsidRPr="00944D28" w:rsidRDefault="0007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DA3EB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92F1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3F3E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712F9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BBF1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079B2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B2C4F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560D" w:rsidR="00B87ED3" w:rsidRPr="00944D28" w:rsidRDefault="0007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B371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FE68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422C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6EE7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F0B80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72C7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DFAE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A064" w:rsidR="00B87ED3" w:rsidRPr="00944D28" w:rsidRDefault="0007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1072" w:rsidR="00B87ED3" w:rsidRPr="00944D28" w:rsidRDefault="0007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ECDD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66C1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362A" w:rsidR="00B87ED3" w:rsidRPr="00944D28" w:rsidRDefault="0007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4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94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2024-07-01T20:51:00.0000000Z</dcterms:modified>
</coreProperties>
</file>