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E06C3" w:rsidR="00C34772" w:rsidRPr="0026421F" w:rsidRDefault="00FC4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7187C" w:rsidR="00C34772" w:rsidRPr="00D339A1" w:rsidRDefault="00FC4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748DE" w:rsidR="002A7340" w:rsidRPr="00CD56BA" w:rsidRDefault="00FC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E5C72" w:rsidR="002A7340" w:rsidRPr="00CD56BA" w:rsidRDefault="00FC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D6FBA" w:rsidR="002A7340" w:rsidRPr="00CD56BA" w:rsidRDefault="00FC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E94F2" w:rsidR="002A7340" w:rsidRPr="00CD56BA" w:rsidRDefault="00FC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FAC65" w:rsidR="002A7340" w:rsidRPr="00CD56BA" w:rsidRDefault="00FC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DBC6C" w:rsidR="002A7340" w:rsidRPr="00CD56BA" w:rsidRDefault="00FC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9C6B7" w:rsidR="002A7340" w:rsidRPr="00CD56BA" w:rsidRDefault="00FC4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6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1D841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00F89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B915A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D2CD5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702B9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44ECA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4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1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0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3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D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0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F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30402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7CAA3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AC9CE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FCC46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C5600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ACEC8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4C202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D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5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C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C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C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B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32FF7" w:rsidR="001835FB" w:rsidRPr="000307EE" w:rsidRDefault="00FC4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AE0D4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FD25B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14644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91939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F9DB8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686E9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15262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0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5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1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9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2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2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2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B9F54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F41D8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96FFA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E05FC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30C2E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8461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2E57D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C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D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9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8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7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ECF90" w:rsidR="001835FB" w:rsidRPr="000307EE" w:rsidRDefault="00FC4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A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42E16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447DE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50ACC" w:rsidR="009A6C64" w:rsidRPr="00730585" w:rsidRDefault="00FC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21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32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CA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4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49072" w:rsidR="001835FB" w:rsidRPr="000307EE" w:rsidRDefault="00FC4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5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B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4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6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4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7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B16" w:rsidRPr="00B537C7" w:rsidRDefault="00FC4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2B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B1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