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03C2E" w:rsidR="00C34772" w:rsidRPr="0026421F" w:rsidRDefault="003607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202A6" w:rsidR="00C34772" w:rsidRPr="00D339A1" w:rsidRDefault="003607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6B716" w:rsidR="002A7340" w:rsidRPr="00CD56BA" w:rsidRDefault="0036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93A38" w:rsidR="002A7340" w:rsidRPr="00CD56BA" w:rsidRDefault="0036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797DA" w:rsidR="002A7340" w:rsidRPr="00CD56BA" w:rsidRDefault="0036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3A774" w:rsidR="002A7340" w:rsidRPr="00CD56BA" w:rsidRDefault="0036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A993F" w:rsidR="002A7340" w:rsidRPr="00CD56BA" w:rsidRDefault="0036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A67C2" w:rsidR="002A7340" w:rsidRPr="00CD56BA" w:rsidRDefault="0036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1CC29" w:rsidR="002A7340" w:rsidRPr="00CD56BA" w:rsidRDefault="0036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A904C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33C51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28769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CD270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69F21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FEAF0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F6158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E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D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300F8" w:rsidR="001835FB" w:rsidRPr="000307EE" w:rsidRDefault="00360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20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3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4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6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FF048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0E4DA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1EDB8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943E4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6D56B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74921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F313B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1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8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9A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E5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64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C6EE6" w:rsidR="001835FB" w:rsidRPr="000307EE" w:rsidRDefault="00360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0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AB295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E9F5D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B1D1E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3F88B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471C3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76061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B9AF2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1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4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8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2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D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9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4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9D829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A3AE0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37117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33F4D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15B69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277C4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674B3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A7958" w:rsidR="001835FB" w:rsidRPr="000307EE" w:rsidRDefault="00360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17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6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0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C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9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7E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2B115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CD962" w:rsidR="009A6C64" w:rsidRPr="00730585" w:rsidRDefault="0036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83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1E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83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48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F3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05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C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4D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B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50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B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A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7C5" w:rsidRPr="00B537C7" w:rsidRDefault="00360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7BB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7C5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8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2019-12-12T15:31:00.0000000Z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