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87A7" w:rsidR="0061148E" w:rsidRPr="00C61931" w:rsidRDefault="000A78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71C95" w:rsidR="0061148E" w:rsidRPr="00C61931" w:rsidRDefault="000A78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CDB519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51260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0E8750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714A98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F76E12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9D1991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A707F0" w:rsidR="00B87ED3" w:rsidRPr="00944D28" w:rsidRDefault="000A7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03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72EC5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A1589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B9A50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9B4BC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551CF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37FEE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A1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90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7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0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F8C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94165D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15B2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69A4F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A3963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8801B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6CBE1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D084F" w:rsidR="00B87ED3" w:rsidRPr="00944D28" w:rsidRDefault="000A7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8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D9E58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DB3F6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16538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16DED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164CD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9955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1D3B4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5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C43B8" w:rsidR="00B87ED3" w:rsidRPr="00944D28" w:rsidRDefault="000A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BE6C2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D2B15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6F64E7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7DE20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BA6F9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648B5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2DCB5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C167C" w:rsidR="00B87ED3" w:rsidRPr="00944D28" w:rsidRDefault="000A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35145" w:rsidR="00B87ED3" w:rsidRPr="00944D28" w:rsidRDefault="000A7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E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1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1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9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0EAE3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DF3358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6458A" w:rsidR="00B87ED3" w:rsidRPr="00944D28" w:rsidRDefault="000A7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CE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38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B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C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F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6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5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83F"/>
    <w:rsid w:val="00181A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2024-06-30T10:08:00.0000000Z</dcterms:modified>
</coreProperties>
</file>