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B460D" w:rsidR="0061148E" w:rsidRPr="00944D28" w:rsidRDefault="00523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A714" w:rsidR="0061148E" w:rsidRPr="004A7085" w:rsidRDefault="00523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DA073" w:rsidR="00B87ED3" w:rsidRPr="00944D28" w:rsidRDefault="0052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6E551" w:rsidR="00B87ED3" w:rsidRPr="00944D28" w:rsidRDefault="0052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7D4B" w:rsidR="00B87ED3" w:rsidRPr="00944D28" w:rsidRDefault="0052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35B39" w:rsidR="00B87ED3" w:rsidRPr="00944D28" w:rsidRDefault="0052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88B41" w:rsidR="00B87ED3" w:rsidRPr="00944D28" w:rsidRDefault="0052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DAA0D" w:rsidR="00B87ED3" w:rsidRPr="00944D28" w:rsidRDefault="0052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BD7DA" w:rsidR="00B87ED3" w:rsidRPr="00944D28" w:rsidRDefault="0052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8B57E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9F14D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A6801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453CC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CE185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ED487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69B81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6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462B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DA24B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1313C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D8626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22D8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860E5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56436" w:rsidR="00B87ED3" w:rsidRPr="00944D28" w:rsidRDefault="005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4E3E" w:rsidR="00B87ED3" w:rsidRPr="00944D28" w:rsidRDefault="0052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7583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A3F95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8ABED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E75E6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6A4DD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CFC8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8115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BEBA" w:rsidR="00B87ED3" w:rsidRPr="00944D28" w:rsidRDefault="0052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0D45C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CA5A9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43FE4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DE59B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EF3A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04930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1D372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D2A6" w:rsidR="00B87ED3" w:rsidRPr="00944D28" w:rsidRDefault="0052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F1C7D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641A" w:rsidR="00B87ED3" w:rsidRPr="00944D28" w:rsidRDefault="005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D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5E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56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3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2389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2025-06-20T02:31:00.0000000Z</dcterms:modified>
</coreProperties>
</file>