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214A" w:rsidR="0061148E" w:rsidRPr="00944D28" w:rsidRDefault="004B7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1CD5" w:rsidR="0061148E" w:rsidRPr="004A7085" w:rsidRDefault="004B7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D84B9" w:rsidR="00A67F55" w:rsidRPr="00944D28" w:rsidRDefault="004B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0D4C9" w:rsidR="00A67F55" w:rsidRPr="00944D28" w:rsidRDefault="004B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7CCCD" w:rsidR="00A67F55" w:rsidRPr="00944D28" w:rsidRDefault="004B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259B0" w:rsidR="00A67F55" w:rsidRPr="00944D28" w:rsidRDefault="004B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C6250" w:rsidR="00A67F55" w:rsidRPr="00944D28" w:rsidRDefault="004B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77DF6" w:rsidR="00A67F55" w:rsidRPr="00944D28" w:rsidRDefault="004B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41CA5" w:rsidR="00A67F55" w:rsidRPr="00944D28" w:rsidRDefault="004B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DB68B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8BCB4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A3FC2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C4306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D1D8E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0F02B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472FD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B87F5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49662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4E46E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12534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A760F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30EA7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E98D3" w:rsidR="00B87ED3" w:rsidRPr="00944D28" w:rsidRDefault="004B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55D6" w:rsidR="00B87ED3" w:rsidRPr="00944D28" w:rsidRDefault="004B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287A9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DB452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1BFDC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3F6E2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D7C8E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29946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A4CE3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71AD" w:rsidR="00B87ED3" w:rsidRPr="00944D28" w:rsidRDefault="004B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6DD09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B2EF8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03B6D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B8C6F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CE18E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A2CFF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77276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7450" w:rsidR="00B87ED3" w:rsidRPr="00944D28" w:rsidRDefault="004B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04FF" w:rsidR="00B87ED3" w:rsidRPr="00944D28" w:rsidRDefault="004B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74E3F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B3519" w:rsidR="00B87ED3" w:rsidRPr="00944D28" w:rsidRDefault="004B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1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0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A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5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7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7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9A8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