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78D9FC" w:rsidR="00FD3806" w:rsidRPr="00A72646" w:rsidRDefault="00B527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BC0AA" w:rsidR="00FD3806" w:rsidRPr="002A5E6C" w:rsidRDefault="00B527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51771" w:rsidR="00B87ED3" w:rsidRPr="00AF0D95" w:rsidRDefault="00B5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CAB2B" w:rsidR="00B87ED3" w:rsidRPr="00AF0D95" w:rsidRDefault="00B5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BB9F3" w:rsidR="00B87ED3" w:rsidRPr="00AF0D95" w:rsidRDefault="00B5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CB34" w:rsidR="00B87ED3" w:rsidRPr="00AF0D95" w:rsidRDefault="00B5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DE2E" w:rsidR="00B87ED3" w:rsidRPr="00AF0D95" w:rsidRDefault="00B5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91000" w:rsidR="00B87ED3" w:rsidRPr="00AF0D95" w:rsidRDefault="00B5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CE3F" w:rsidR="00B87ED3" w:rsidRPr="00AF0D95" w:rsidRDefault="00B5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75F3C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A94E8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824B1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715CF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F909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76D67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6834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4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5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6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8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1D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B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69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FF3BA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EC6E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19FD6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F2B44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388E9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FB3B3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EBA72" w:rsidR="00B87ED3" w:rsidRPr="00AF0D95" w:rsidRDefault="00B5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1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D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9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3DC6B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1D3D8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6D465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D9F8F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D1C4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DCC3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E4F7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BA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8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9028" w:rsidR="00B87ED3" w:rsidRPr="00AF0D95" w:rsidRDefault="00B52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BE4F" w:rsidR="00B87ED3" w:rsidRPr="00AF0D95" w:rsidRDefault="00B52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2150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9DD99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24E9D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3AEC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4CAB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0FBBB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D6C1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1274" w:rsidR="00B87ED3" w:rsidRPr="00AF0D95" w:rsidRDefault="00B52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7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F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EA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7A29D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AD564" w:rsidR="00B87ED3" w:rsidRPr="00AF0D95" w:rsidRDefault="00B5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6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80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F9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C8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2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3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88F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5278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