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3166D" w:rsidR="00FD3806" w:rsidRPr="00A72646" w:rsidRDefault="004C5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E3BBF" w:rsidR="00FD3806" w:rsidRPr="002A5E6C" w:rsidRDefault="004C5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8429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FAC8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EA21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C0DAD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C4612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BEEAA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E0272" w:rsidR="00B87ED3" w:rsidRPr="00AF0D95" w:rsidRDefault="004C5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9C57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36F8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5450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A12C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E435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A0DB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FDBF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8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4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1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E7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E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6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2726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F40A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09F4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82CE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B375C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F7AE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31A0" w:rsidR="00B87ED3" w:rsidRPr="00AF0D95" w:rsidRDefault="004C5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7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95465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878C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7A61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6B04B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1B3F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E0D64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9AFD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4959" w:rsidR="00B87ED3" w:rsidRPr="00AF0D95" w:rsidRDefault="004C5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10DD" w:rsidR="00B87ED3" w:rsidRPr="00AF0D95" w:rsidRDefault="004C5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9208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301CF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4BD4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F13A3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C10D2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7DDC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8420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2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4B6A" w:rsidR="00B87ED3" w:rsidRPr="00AF0D95" w:rsidRDefault="004C5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A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DCF1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0E79" w:rsidR="00B87ED3" w:rsidRPr="00AF0D95" w:rsidRDefault="004C5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3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0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0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4B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55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C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68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46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