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C233E" w:rsidR="00061896" w:rsidRPr="005F4693" w:rsidRDefault="00551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92656" w:rsidR="00061896" w:rsidRPr="00E407AC" w:rsidRDefault="00551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9C5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8F6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EA1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8E9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29D0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3A5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DA8" w:rsidR="00FC15B4" w:rsidRPr="00D11D17" w:rsidRDefault="005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430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7FD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CA8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4D7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0BF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B235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2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1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F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3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0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8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FFB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CDE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4CA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285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DC7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EEF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12C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3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1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A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5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A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F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A8607" w:rsidR="00DE76F3" w:rsidRPr="0026478E" w:rsidRDefault="00551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373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786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94E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C67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652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CC6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60A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7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0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5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1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C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4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F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95A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DAA8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500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BDD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DE8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6A0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AC7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7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2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B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A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C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D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6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A6D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3F3C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744" w:rsidR="009A6C64" w:rsidRPr="00C2583D" w:rsidRDefault="005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3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7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3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7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B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A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4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659" w:rsidRDefault="00551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