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280D5" w:rsidR="00380DB3" w:rsidRPr="0068293E" w:rsidRDefault="00EA7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21A86" w:rsidR="00380DB3" w:rsidRPr="0068293E" w:rsidRDefault="00EA7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C4A02" w:rsidR="00240DC4" w:rsidRPr="00B03D55" w:rsidRDefault="00EA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923AB" w:rsidR="00240DC4" w:rsidRPr="00B03D55" w:rsidRDefault="00EA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AA49D" w:rsidR="00240DC4" w:rsidRPr="00B03D55" w:rsidRDefault="00EA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1D363" w:rsidR="00240DC4" w:rsidRPr="00B03D55" w:rsidRDefault="00EA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1BF1F" w:rsidR="00240DC4" w:rsidRPr="00B03D55" w:rsidRDefault="00EA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E5E1C" w:rsidR="00240DC4" w:rsidRPr="00B03D55" w:rsidRDefault="00EA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9E3CA" w:rsidR="00240DC4" w:rsidRPr="00B03D55" w:rsidRDefault="00EA7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60DF5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AB625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874B5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199B9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6E39B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DB53C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52E44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2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A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2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3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6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E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C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DC8A6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E0FE2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81AE9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73427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B3D26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F0F67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5DD50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75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4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D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8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5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2133C" w:rsidR="001835FB" w:rsidRPr="00DA1511" w:rsidRDefault="00EA7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8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CF5AE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0B76A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7D312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24231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C8D60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18738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A0AE2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A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9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9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2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3E35C" w:rsidR="001835FB" w:rsidRPr="00DA1511" w:rsidRDefault="00EA7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D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90A3B" w:rsidR="001835FB" w:rsidRPr="00DA1511" w:rsidRDefault="00EA7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13E0F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7B2B7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0D3FF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A97A2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6CBA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0E81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86F15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4BD4F" w:rsidR="001835FB" w:rsidRPr="00DA1511" w:rsidRDefault="00EA7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0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1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8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8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F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A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D607E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E8032" w:rsidR="009A6C64" w:rsidRPr="00730585" w:rsidRDefault="00EA7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7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BC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D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0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FC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B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8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A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0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9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F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3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7E48" w:rsidRPr="00B537C7" w:rsidRDefault="00EA7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E4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