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40A516" w:rsidR="00032AE3" w:rsidRPr="00DC3A9E" w:rsidRDefault="00A72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ED65F" w:rsidR="00032AE3" w:rsidRPr="00DC3A9E" w:rsidRDefault="00A72F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E3CA9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2B568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CEF5C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05896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760AD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8382A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6AD4" w:rsidR="00C11CD7" w:rsidRPr="00DC3A9E" w:rsidRDefault="00A7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2D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5B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AF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D8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E5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DFF24" w:rsidR="00960A52" w:rsidRPr="00DC3A9E" w:rsidRDefault="00A72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A29E9" w:rsidR="00960A52" w:rsidRPr="00DC3A9E" w:rsidRDefault="00A72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9299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A59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CE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67B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573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01D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26C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A0C9A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7ECBB9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AFB874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44024F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7247CA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CC692D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ECD44" w:rsidR="002773D1" w:rsidRPr="00DC3A9E" w:rsidRDefault="00A72F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E24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5A6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442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BCAF00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5638F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BD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458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99368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A2A9D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45D93C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AB8737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54CF7B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606483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57E66" w:rsidR="00BA6252" w:rsidRPr="00DC3A9E" w:rsidRDefault="00A72F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C8C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19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AB9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6F2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A86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FCE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ED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AF9353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FFD88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29859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DBBA50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4F5832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D94B5D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78511" w:rsidR="00207535" w:rsidRPr="00DC3A9E" w:rsidRDefault="00A72F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B3A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3E3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9B4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875D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F73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2D1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18C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DAACB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64216D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409E8E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474225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240DDA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D0E8FB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5A511" w:rsidR="00943D08" w:rsidRPr="00DC3A9E" w:rsidRDefault="00A72F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3DF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31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0F6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13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344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86D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7A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983030" w:rsidR="00943D08" w:rsidRPr="00DC3A9E" w:rsidRDefault="00A72F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19E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FDA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DAA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79D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C0A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807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7D8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C9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745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49C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568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60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CE4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F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046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FA3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2024-07-01T10:58:00.0000000Z</dcterms:modified>
</coreProperties>
</file>