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1FAF3" w:rsidR="00563B6E" w:rsidRPr="00B24A33" w:rsidRDefault="00F33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A70A0" w:rsidR="00563B6E" w:rsidRPr="00B24A33" w:rsidRDefault="00F33B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45086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052D9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09688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16C3D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DE5A1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09631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5CB9" w:rsidR="00C11CD7" w:rsidRPr="00B24A33" w:rsidRDefault="00F3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F7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9B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FC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92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D5493" w:rsidR="002113B7" w:rsidRPr="00B24A33" w:rsidRDefault="00F33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919E2" w:rsidR="002113B7" w:rsidRPr="00B24A33" w:rsidRDefault="00F33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DB4AC" w:rsidR="002113B7" w:rsidRPr="00B24A33" w:rsidRDefault="00F33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C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90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1C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60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26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2A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90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69BF6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022735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EBC021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F26186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CF3EFE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D64D83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767D6" w:rsidR="002113B7" w:rsidRPr="00B24A33" w:rsidRDefault="00F33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A1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6D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67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45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04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88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75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2A995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7B58E1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6235E6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E9747E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373DBB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CD1D51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121AC" w:rsidR="002113B7" w:rsidRPr="00B24A33" w:rsidRDefault="00F33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0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D9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A7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6C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7F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AA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5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FE7F5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48C3D5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EF53B1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5A193B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C2E08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871625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F32FE" w:rsidR="006E49F3" w:rsidRPr="00B24A33" w:rsidRDefault="00F33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26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D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A8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6D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EB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95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3F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097FE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682964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1B1A67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B0C1E0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AD1B51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5C1592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2B08F" w:rsidR="006E49F3" w:rsidRPr="00B24A33" w:rsidRDefault="00F33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3B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89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0A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A6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DC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45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C1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B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B90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