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A30D" w:rsidR="0061148E" w:rsidRPr="00944D28" w:rsidRDefault="00B0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593D" w:rsidR="0061148E" w:rsidRPr="004A7085" w:rsidRDefault="00B0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D6B66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68FD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8C98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C5C3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332A6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3A50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11C6" w:rsidR="00B87ED3" w:rsidRPr="00944D28" w:rsidRDefault="00B0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0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81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1273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6453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8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061B6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9941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AE0F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09A3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49DBF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A562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2265" w:rsidR="00B87ED3" w:rsidRPr="00944D28" w:rsidRDefault="00B0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E59B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7054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6B7B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CECF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2C957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FF73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50C4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F04D3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7E154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E49F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6DE4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5CED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57A26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6C68E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F97B" w:rsidR="00B87ED3" w:rsidRPr="00944D28" w:rsidRDefault="00B0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1475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BCF0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929E2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8388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D008A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5416F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F3505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AEC94" w:rsidR="00B87ED3" w:rsidRPr="00944D28" w:rsidRDefault="00B0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9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7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3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F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B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7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B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2025-07-21T17:53:00.0000000Z</dcterms:modified>
</coreProperties>
</file>