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82B5" w:rsidR="0061148E" w:rsidRPr="00177744" w:rsidRDefault="00D33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798A" w:rsidR="0061148E" w:rsidRPr="00177744" w:rsidRDefault="00D33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D1AA9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82398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73F18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B7DCC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F6F7C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F6F84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022B6" w:rsidR="00983D57" w:rsidRPr="00177744" w:rsidRDefault="00D3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66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13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8B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44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BC12A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7585C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DE8D8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5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3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E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9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E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7ECEA" w:rsidR="00B87ED3" w:rsidRPr="00177744" w:rsidRDefault="00D33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A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96E3F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A5505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FC244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19D7C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7224F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50A43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FC12B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7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C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C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3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B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7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2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F6ADB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2A9F2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3885C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33B29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D0174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D5BC3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E256C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3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E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3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1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D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6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E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5546D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218F3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A4B98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1D836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D2F1D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B0E11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DBAE0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4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2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0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5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7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6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E4163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74232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5478F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6090B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B31BE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4D2FA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09694" w:rsidR="00B87ED3" w:rsidRPr="00177744" w:rsidRDefault="00D3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F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3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7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5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F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E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D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E6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2024-06-28T15:07:00.0000000Z</dcterms:modified>
</coreProperties>
</file>