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E253" w:rsidR="0061148E" w:rsidRPr="00C834E2" w:rsidRDefault="00604D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545F" w:rsidR="0061148E" w:rsidRPr="00C834E2" w:rsidRDefault="00604D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304A5" w:rsidR="00B87ED3" w:rsidRPr="00944D28" w:rsidRDefault="0060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C7B8D" w:rsidR="00B87ED3" w:rsidRPr="00944D28" w:rsidRDefault="0060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9848E" w:rsidR="00B87ED3" w:rsidRPr="00944D28" w:rsidRDefault="0060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FD29D" w:rsidR="00B87ED3" w:rsidRPr="00944D28" w:rsidRDefault="0060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3C9F8" w:rsidR="00B87ED3" w:rsidRPr="00944D28" w:rsidRDefault="0060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37AC" w:rsidR="00B87ED3" w:rsidRPr="00944D28" w:rsidRDefault="0060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43FF5" w:rsidR="00B87ED3" w:rsidRPr="00944D28" w:rsidRDefault="0060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A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6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A3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D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C111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7B2F8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D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555F6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69A9A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CF1E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CCE0D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7E525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5C85F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8755" w:rsidR="00B87ED3" w:rsidRPr="00944D28" w:rsidRDefault="006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C4175" w:rsidR="00B87ED3" w:rsidRPr="00944D28" w:rsidRDefault="0060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97E5" w:rsidR="00B87ED3" w:rsidRPr="00944D28" w:rsidRDefault="0060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D4C3B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FF64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B0BD2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79C5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AE53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9F3E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B068C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82892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5F024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EBF78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9CF22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4B8EF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BF331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84CC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A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B247A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34910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BF06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E7E7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D9BD8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BCDE3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64356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C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A36BA" w:rsidR="00B87ED3" w:rsidRPr="00944D28" w:rsidRDefault="006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D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A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A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4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7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3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6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7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3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DEA"/>
    <w:rsid w:val="0061148E"/>
    <w:rsid w:val="00677F71"/>
    <w:rsid w:val="006B5100"/>
    <w:rsid w:val="006F12A6"/>
    <w:rsid w:val="00810317"/>
    <w:rsid w:val="008348EC"/>
    <w:rsid w:val="0088636F"/>
    <w:rsid w:val="008C2A62"/>
    <w:rsid w:val="0093728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2024-07-03T17:13:00.0000000Z</dcterms:modified>
</coreProperties>
</file>