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0A89" w:rsidR="0061148E" w:rsidRPr="00C61931" w:rsidRDefault="00046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AB47" w:rsidR="0061148E" w:rsidRPr="00C61931" w:rsidRDefault="00046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175F2" w:rsidR="00B87ED3" w:rsidRPr="00944D28" w:rsidRDefault="0004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D2C10" w:rsidR="00B87ED3" w:rsidRPr="00944D28" w:rsidRDefault="0004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41065" w:rsidR="00B87ED3" w:rsidRPr="00944D28" w:rsidRDefault="0004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FEFAB" w:rsidR="00B87ED3" w:rsidRPr="00944D28" w:rsidRDefault="0004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D8729" w:rsidR="00B87ED3" w:rsidRPr="00944D28" w:rsidRDefault="0004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4527D" w:rsidR="00B87ED3" w:rsidRPr="00944D28" w:rsidRDefault="0004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9B3F1" w:rsidR="00B87ED3" w:rsidRPr="00944D28" w:rsidRDefault="0004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DA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14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BF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C62D1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D6C36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2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D2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F8083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C7DB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A738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69822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3D116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FBFF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70CF1" w:rsidR="00B87ED3" w:rsidRPr="00944D28" w:rsidRDefault="0004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A79D5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3026C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6FA67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DFC5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A3DDD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8C0FA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398B0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E72AC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9EFA0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437A1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699D3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07D7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FDD01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2F214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91BB1" w:rsidR="00B87ED3" w:rsidRPr="00944D28" w:rsidRDefault="00046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E2C6D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84549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D158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86D0B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450E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3A0B5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2F8F8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C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B575B" w:rsidR="00B87ED3" w:rsidRPr="00944D28" w:rsidRDefault="0004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5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E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AF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F2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B4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B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C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D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AE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456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