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ECCB" w:rsidR="0061148E" w:rsidRPr="00944D28" w:rsidRDefault="006A6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CE65" w:rsidR="0061148E" w:rsidRPr="004A7085" w:rsidRDefault="006A6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4533C" w:rsidR="00B87ED3" w:rsidRPr="00944D28" w:rsidRDefault="006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71816" w:rsidR="00B87ED3" w:rsidRPr="00944D28" w:rsidRDefault="006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90DC" w:rsidR="00B87ED3" w:rsidRPr="00944D28" w:rsidRDefault="006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245A5" w:rsidR="00B87ED3" w:rsidRPr="00944D28" w:rsidRDefault="006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63D2A" w:rsidR="00B87ED3" w:rsidRPr="00944D28" w:rsidRDefault="006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18555" w:rsidR="00B87ED3" w:rsidRPr="00944D28" w:rsidRDefault="006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09C30" w:rsidR="00B87ED3" w:rsidRPr="00944D28" w:rsidRDefault="006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0F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BA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1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E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7D2E6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108FA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39594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1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B6B99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F4AA0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51737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752F4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6C5E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8B5F7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5532D" w:rsidR="00B87ED3" w:rsidRPr="00944D28" w:rsidRDefault="006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986C" w:rsidR="00B87ED3" w:rsidRPr="00944D28" w:rsidRDefault="006A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4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62772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9BF40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F9288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78A51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8AF0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39FAE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C7F95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7D822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8F9D5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6A766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9EE4B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C4A38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0951E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BC433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E009D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EC297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99B3D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82F3D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BE035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1FFCF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85535" w:rsidR="00B87ED3" w:rsidRPr="00944D28" w:rsidRDefault="006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5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9F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2025-06-20T01:57:00.0000000Z</dcterms:modified>
</coreProperties>
</file>