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0732" w:rsidR="0061148E" w:rsidRPr="000C582F" w:rsidRDefault="006B2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2804" w:rsidR="0061148E" w:rsidRPr="000C582F" w:rsidRDefault="006B2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7DFDD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0A3E3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28067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DEE8C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D8F08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9DE34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16499" w:rsidR="00B87ED3" w:rsidRPr="000C582F" w:rsidRDefault="006B2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9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37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03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AE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1FE97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C565F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9D36B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4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9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5F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C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BCA4" w:rsidR="00B87ED3" w:rsidRPr="000C582F" w:rsidRDefault="006B2B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B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15EDB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BFBDC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52789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37692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8B981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B28E4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14F8A" w:rsidR="00B87ED3" w:rsidRPr="000C582F" w:rsidRDefault="006B2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29142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E3C39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59031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5BE80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1FB099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18F14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CEC18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9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9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6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FE622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6434B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61BDF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A9894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4F168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5C7A4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F5A56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3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ED39" w:rsidR="00B87ED3" w:rsidRPr="000C582F" w:rsidRDefault="006B2B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91CA9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D177A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88A45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E4C24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58B85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94BB7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42969" w:rsidR="00B87ED3" w:rsidRPr="000C582F" w:rsidRDefault="006B2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6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BF1"/>
    <w:rsid w:val="006B5100"/>
    <w:rsid w:val="006F12A6"/>
    <w:rsid w:val="00721901"/>
    <w:rsid w:val="007738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2025-07-21T22:39:00.0000000Z</dcterms:modified>
</coreProperties>
</file>