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6D3B" w:rsidR="0061148E" w:rsidRPr="00944D28" w:rsidRDefault="001E2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7F4E" w:rsidR="0061148E" w:rsidRPr="004A7085" w:rsidRDefault="001E2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4AC80" w:rsidR="00AC6230" w:rsidRPr="00944D28" w:rsidRDefault="001E2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5085A" w:rsidR="00AC6230" w:rsidRPr="00944D28" w:rsidRDefault="001E2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51655" w:rsidR="00AC6230" w:rsidRPr="00944D28" w:rsidRDefault="001E2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70862" w:rsidR="00AC6230" w:rsidRPr="00944D28" w:rsidRDefault="001E2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2338B" w:rsidR="00AC6230" w:rsidRPr="00944D28" w:rsidRDefault="001E2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DDA09" w:rsidR="00AC6230" w:rsidRPr="00944D28" w:rsidRDefault="001E2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08429" w:rsidR="00AC6230" w:rsidRPr="00944D28" w:rsidRDefault="001E2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3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6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D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0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6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27081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36DFD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8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B0395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CA41C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E0DBC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6D6D4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60106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CE397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58FBE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1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79073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76F42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2C0E9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8CA7B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F6649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D2D0D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ED9BC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4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BAF30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B9841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0B36F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53829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45FEA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31778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0507D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D0E7D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008F9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2B76B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39E1E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58F80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2F569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EE707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E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EC125D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D6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AE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18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FD7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58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5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9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2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5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8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F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B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2C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2C6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