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D951" w:rsidR="0061148E" w:rsidRPr="008F69F5" w:rsidRDefault="002C7E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C675" w:rsidR="0061148E" w:rsidRPr="008F69F5" w:rsidRDefault="002C7E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C178E" w:rsidR="00B87ED3" w:rsidRPr="008F69F5" w:rsidRDefault="002C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EFE94" w:rsidR="00B87ED3" w:rsidRPr="008F69F5" w:rsidRDefault="002C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F9E55" w:rsidR="00B87ED3" w:rsidRPr="008F69F5" w:rsidRDefault="002C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62FA0" w:rsidR="00B87ED3" w:rsidRPr="008F69F5" w:rsidRDefault="002C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E0851" w:rsidR="00B87ED3" w:rsidRPr="008F69F5" w:rsidRDefault="002C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8EAE5" w:rsidR="00B87ED3" w:rsidRPr="008F69F5" w:rsidRDefault="002C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DE58C" w:rsidR="00B87ED3" w:rsidRPr="008F69F5" w:rsidRDefault="002C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53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93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1E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AB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54AD5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1A453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A70C1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A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49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52377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8B3F8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B853F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3B572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BA78D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C0FAE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27433" w:rsidR="00B87ED3" w:rsidRPr="008F69F5" w:rsidRDefault="002C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4C025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A3CB4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C2F85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FDA71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DE284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5D86E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198FD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C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C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96B55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C8213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6CA31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DA64A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C545B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B4299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7B13D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D5FB3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8826D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3C376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F5A20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50304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38564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D3EB5" w:rsidR="00B87ED3" w:rsidRPr="008F69F5" w:rsidRDefault="002C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1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2024-06-28T10:17:00.0000000Z</dcterms:modified>
</coreProperties>
</file>