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D6996" w:rsidR="00FD3806" w:rsidRPr="00A72646" w:rsidRDefault="00D14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50F8E" w:rsidR="00FD3806" w:rsidRPr="002A5E6C" w:rsidRDefault="00D14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FCD58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562A9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55BF4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80BCD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CDA4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1B844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8B8DF" w:rsidR="00B87ED3" w:rsidRPr="00AF0D95" w:rsidRDefault="00D14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7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B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7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99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D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6815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70BB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D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8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3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0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9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A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B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6D197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61BE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2ADF5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3453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2227B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F0E4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E286D" w:rsidR="00B87ED3" w:rsidRPr="00AF0D95" w:rsidRDefault="00D14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9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CA228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29737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6676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3078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F750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A1AB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FE2C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B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F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C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51081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2FA3A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E27CE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72A6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18BA7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E9FC5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9B851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F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745C8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0E09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8FF5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E6D88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0C9B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3FFD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22C0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1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A88AA" w:rsidR="00B87ED3" w:rsidRPr="00AF0D95" w:rsidRDefault="00D14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F3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ED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77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DC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84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29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29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BE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9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6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3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58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FE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AD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