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863AA" w:rsidR="00FD3806" w:rsidRPr="00A72646" w:rsidRDefault="005D7C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9C986" w:rsidR="00FD3806" w:rsidRPr="002A5E6C" w:rsidRDefault="005D7C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CE9F6" w:rsidR="00B87ED3" w:rsidRPr="00AF0D95" w:rsidRDefault="005D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B089" w:rsidR="00B87ED3" w:rsidRPr="00AF0D95" w:rsidRDefault="005D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D104A" w:rsidR="00B87ED3" w:rsidRPr="00AF0D95" w:rsidRDefault="005D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5A916" w:rsidR="00B87ED3" w:rsidRPr="00AF0D95" w:rsidRDefault="005D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AB58E" w:rsidR="00B87ED3" w:rsidRPr="00AF0D95" w:rsidRDefault="005D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AD67B" w:rsidR="00B87ED3" w:rsidRPr="00AF0D95" w:rsidRDefault="005D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F2E38" w:rsidR="00B87ED3" w:rsidRPr="00AF0D95" w:rsidRDefault="005D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4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6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6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4A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F0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5F8B7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82B2F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3F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5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C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D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5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95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AE9AF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BD68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0103F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F6B39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16E50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A4AC5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C111A" w:rsidR="00B87ED3" w:rsidRPr="00AF0D95" w:rsidRDefault="005D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4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62A8" w:rsidR="00B87ED3" w:rsidRPr="00AF0D95" w:rsidRDefault="005D7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E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E11C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D3EF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67E97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3450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A93D4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BBEBE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BB7F4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B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6331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5D6C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A8AA5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7F2A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9C1B0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1A19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2EF2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5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C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AFD57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C8DE6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AB90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F44FC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04E2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F087F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1723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A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3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0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47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C4765" w:rsidR="00B87ED3" w:rsidRPr="00AF0D95" w:rsidRDefault="005D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0B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76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10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BD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CF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06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4BB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D2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0D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5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80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1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30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27F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C9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