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B3D5F" w:rsidR="00FD3806" w:rsidRPr="00A72646" w:rsidRDefault="009B61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788FD" w:rsidR="00FD3806" w:rsidRPr="002A5E6C" w:rsidRDefault="009B61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D5CDF" w:rsidR="00B87ED3" w:rsidRPr="00AF0D95" w:rsidRDefault="009B6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8095" w:rsidR="00B87ED3" w:rsidRPr="00AF0D95" w:rsidRDefault="009B6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AC320" w:rsidR="00B87ED3" w:rsidRPr="00AF0D95" w:rsidRDefault="009B6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E9AF0" w:rsidR="00B87ED3" w:rsidRPr="00AF0D95" w:rsidRDefault="009B6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9948" w:rsidR="00B87ED3" w:rsidRPr="00AF0D95" w:rsidRDefault="009B6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92E89" w:rsidR="00B87ED3" w:rsidRPr="00AF0D95" w:rsidRDefault="009B6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61A47" w:rsidR="00B87ED3" w:rsidRPr="00AF0D95" w:rsidRDefault="009B6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E3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80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27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4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205FC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E89DF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F2126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3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2B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9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4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5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1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5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3A2F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99E4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CA842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5D0A1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864B2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3E381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FE1AD" w:rsidR="00B87ED3" w:rsidRPr="00AF0D95" w:rsidRDefault="009B6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7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F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A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DA5E3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D5DC7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60ACC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57B0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FDA17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A01D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CF89F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5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C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F5BA1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BFDB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94050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139C5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0AE3B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3FE39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35EB5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E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3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33374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6083F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BF8E3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1A8F8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05FB3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2F0FC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0E599" w:rsidR="00B87ED3" w:rsidRPr="00AF0D95" w:rsidRDefault="009B6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E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EF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14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