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AB300" w:rsidR="00061896" w:rsidRPr="005F4693" w:rsidRDefault="00650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A333A" w:rsidR="00061896" w:rsidRPr="00E407AC" w:rsidRDefault="00650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9B3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870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ABD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561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9AF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1A2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862" w:rsidR="00FC15B4" w:rsidRPr="00D11D17" w:rsidRDefault="006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536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599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6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9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0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6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5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B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8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9CE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6B8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CAF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B21B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984C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13C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120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3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00267" w:rsidR="00DE76F3" w:rsidRPr="0026478E" w:rsidRDefault="00650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3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D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4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1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A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098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7E4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786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738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042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25A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559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7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62400" w:rsidR="00DE76F3" w:rsidRPr="0026478E" w:rsidRDefault="00650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5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4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2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7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6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E57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DEF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922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321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F41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7EE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005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E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4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2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5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4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E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2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E2B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216D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04A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37E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FF9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C9D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2EC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5B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2E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A6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BD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F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FF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40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075E" w:rsidR="009A6C64" w:rsidRPr="00C2583D" w:rsidRDefault="006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E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B8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E0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4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2B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1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2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104" w:rsidRDefault="006501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