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11F8B" w:rsidR="00061896" w:rsidRPr="005F4693" w:rsidRDefault="001D6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6D97E" w:rsidR="00061896" w:rsidRPr="00E407AC" w:rsidRDefault="001D6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73BE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AAC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717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94A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E31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157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2AB" w:rsidR="00FC15B4" w:rsidRPr="00D11D17" w:rsidRDefault="001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448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FE0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A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7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F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B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1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A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5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802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3C4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1C1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7BA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05AD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BB2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3DB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7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8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F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A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A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5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5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642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3AC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C5C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52D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32B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BEB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5C41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4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A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B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1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D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0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D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4C9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9C6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E62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9E1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26E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58F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F2B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7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B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F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E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B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C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0FA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2D9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861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0B7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D9E4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520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176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8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13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8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50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B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FE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CB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D2B5" w:rsidR="009A6C64" w:rsidRPr="00C2583D" w:rsidRDefault="001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A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9F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2A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42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E7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5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C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7D1" w:rsidRDefault="001D67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