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98C81" w:rsidR="00563B6E" w:rsidRPr="00B24A33" w:rsidRDefault="002969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CB2A8" w:rsidR="00563B6E" w:rsidRPr="00B24A33" w:rsidRDefault="002969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E9789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0B0B2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EE239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8E366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EBC0E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980AA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CAE5" w:rsidR="00C11CD7" w:rsidRPr="00B24A33" w:rsidRDefault="00296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EC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68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95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EB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8C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A8D0A" w:rsidR="002113B7" w:rsidRPr="00B24A33" w:rsidRDefault="00296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05F40" w:rsidR="002113B7" w:rsidRPr="00B24A33" w:rsidRDefault="00296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12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28A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46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D0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547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016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2F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BAF13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88DD97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CE3C09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35A7B4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C6E472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EA49FE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612F8" w:rsidR="002113B7" w:rsidRPr="00B24A33" w:rsidRDefault="00296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85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9C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1E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F7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6B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58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29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C580C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690A75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5263A4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C262B6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B7C801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0F9909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88689" w:rsidR="002113B7" w:rsidRPr="00B24A33" w:rsidRDefault="00296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AA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2E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56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1D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09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ED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E0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C03AB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464DD9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91B63D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53787C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88FD05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2ACEC8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69270" w:rsidR="006E49F3" w:rsidRPr="00B24A33" w:rsidRDefault="00296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5A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5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9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1F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F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B7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CB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34519" w:rsidR="006E49F3" w:rsidRPr="00B24A33" w:rsidRDefault="00296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327A35" w:rsidR="006E49F3" w:rsidRPr="00B24A33" w:rsidRDefault="00296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AD772B" w:rsidR="006E49F3" w:rsidRPr="00B24A33" w:rsidRDefault="00296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95845D" w:rsidR="006E49F3" w:rsidRPr="00B24A33" w:rsidRDefault="00296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AC04FD" w:rsidR="006E49F3" w:rsidRPr="00B24A33" w:rsidRDefault="00296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8C8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FE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E9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874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15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3C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83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57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21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9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94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