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7E3FF" w:rsidR="0061148E" w:rsidRPr="0035681E" w:rsidRDefault="001C73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24EC" w:rsidR="0061148E" w:rsidRPr="0035681E" w:rsidRDefault="001C73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1AADF" w:rsidR="00CD0676" w:rsidRPr="00944D28" w:rsidRDefault="001C7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A961F" w:rsidR="00CD0676" w:rsidRPr="00944D28" w:rsidRDefault="001C7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F6C38" w:rsidR="00CD0676" w:rsidRPr="00944D28" w:rsidRDefault="001C7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6A7F8" w:rsidR="00CD0676" w:rsidRPr="00944D28" w:rsidRDefault="001C7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33EFA" w:rsidR="00CD0676" w:rsidRPr="00944D28" w:rsidRDefault="001C7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F9FC3" w:rsidR="00CD0676" w:rsidRPr="00944D28" w:rsidRDefault="001C7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0FC41" w:rsidR="00CD0676" w:rsidRPr="00944D28" w:rsidRDefault="001C7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A3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5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2A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B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7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E2099" w:rsidR="00B87ED3" w:rsidRPr="00944D28" w:rsidRDefault="001C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D04D6" w:rsidR="00B87ED3" w:rsidRPr="00944D28" w:rsidRDefault="001C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6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A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BA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5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F7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4958F" w:rsidR="00B87ED3" w:rsidRPr="00944D28" w:rsidRDefault="001C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14B84" w:rsidR="00B87ED3" w:rsidRPr="00944D28" w:rsidRDefault="001C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2EC61" w:rsidR="00B87ED3" w:rsidRPr="00944D28" w:rsidRDefault="001C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91012" w:rsidR="00B87ED3" w:rsidRPr="00944D28" w:rsidRDefault="001C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6495F" w:rsidR="00B87ED3" w:rsidRPr="00944D28" w:rsidRDefault="001C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B6BB3" w:rsidR="00B87ED3" w:rsidRPr="00944D28" w:rsidRDefault="001C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6980B" w:rsidR="00B87ED3" w:rsidRPr="00944D28" w:rsidRDefault="001C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A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A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A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9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C2A1B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2E043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45A2C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B736C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10829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8084F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A7B54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2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4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B7FA0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DC553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FB2D7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14B7A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4B010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0D5ED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CF1CE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B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7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5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AE22D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4A511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603DE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B625C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31FEE" w:rsidR="00B87ED3" w:rsidRPr="00944D28" w:rsidRDefault="001C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25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1A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3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F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9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C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31E"/>
    <w:rsid w:val="001D5720"/>
    <w:rsid w:val="002D75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2024-06-28T17:25:00.0000000Z</dcterms:modified>
</coreProperties>
</file>