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6F59" w:rsidR="0061148E" w:rsidRPr="0035681E" w:rsidRDefault="00D73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C7FA" w:rsidR="0061148E" w:rsidRPr="0035681E" w:rsidRDefault="00D73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640CD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386A1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1734B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C601D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FD56B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43807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8FE2B" w:rsidR="00CD0676" w:rsidRPr="00944D28" w:rsidRDefault="00D7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B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0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E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4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F5693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EC09C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5F72D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7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0ACB1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E3A52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53E32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9300D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55E56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3925A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02051" w:rsidR="00B87ED3" w:rsidRPr="00944D28" w:rsidRDefault="00D7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14C9D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9CA52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2804D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74491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69A6C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BEA42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1465C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9D2F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C592B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9D631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7E6EB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3AEA1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57992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B063A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B332D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090DE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4E76F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E78D2" w:rsidR="00B87ED3" w:rsidRPr="00944D28" w:rsidRDefault="00D7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4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D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EA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2024-07-03T17:36:00.0000000Z</dcterms:modified>
</coreProperties>
</file>