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94141" w:rsidR="0061148E" w:rsidRPr="00C834E2" w:rsidRDefault="00C67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E359" w:rsidR="0061148E" w:rsidRPr="00C834E2" w:rsidRDefault="00C67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B1CFD" w:rsidR="00B87ED3" w:rsidRPr="00944D28" w:rsidRDefault="00C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B197E" w:rsidR="00B87ED3" w:rsidRPr="00944D28" w:rsidRDefault="00C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2A05D" w:rsidR="00B87ED3" w:rsidRPr="00944D28" w:rsidRDefault="00C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9D21B" w:rsidR="00B87ED3" w:rsidRPr="00944D28" w:rsidRDefault="00C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2A0CC" w:rsidR="00B87ED3" w:rsidRPr="00944D28" w:rsidRDefault="00C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70BA6" w:rsidR="00B87ED3" w:rsidRPr="00944D28" w:rsidRDefault="00C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650D2" w:rsidR="00B87ED3" w:rsidRPr="00944D28" w:rsidRDefault="00C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7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1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D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E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9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157AD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D692E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D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08F99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9E78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BAAE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09FF0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FF873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3943D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D5B63" w:rsidR="00B87ED3" w:rsidRPr="00944D28" w:rsidRDefault="00C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E2F1" w:rsidR="00B87ED3" w:rsidRPr="00944D28" w:rsidRDefault="00C6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7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C6C07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6F898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F1C63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20937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9EADA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E3A49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3D5A7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D7BCA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D348C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CBE37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DE093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E1F34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127B4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1EDC9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77D85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62D7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56EA4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31FA6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602CB" w:rsidR="00B87ED3" w:rsidRPr="00944D28" w:rsidRDefault="00C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1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B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B5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E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2024-06-28T04:00:00.0000000Z</dcterms:modified>
</coreProperties>
</file>