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52EF4" w:rsidR="0061148E" w:rsidRPr="00C61931" w:rsidRDefault="00CA1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FD248" w:rsidR="0061148E" w:rsidRPr="00C61931" w:rsidRDefault="00CA1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E60C3" w:rsidR="00B87ED3" w:rsidRPr="00944D28" w:rsidRDefault="00CA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DF106" w:rsidR="00B87ED3" w:rsidRPr="00944D28" w:rsidRDefault="00CA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B3378" w:rsidR="00B87ED3" w:rsidRPr="00944D28" w:rsidRDefault="00CA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D68CA" w:rsidR="00B87ED3" w:rsidRPr="00944D28" w:rsidRDefault="00CA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D33B8" w:rsidR="00B87ED3" w:rsidRPr="00944D28" w:rsidRDefault="00CA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DE688" w:rsidR="00B87ED3" w:rsidRPr="00944D28" w:rsidRDefault="00CA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A9AA2" w:rsidR="00B87ED3" w:rsidRPr="00944D28" w:rsidRDefault="00CA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3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95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6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CD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5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57417" w:rsidR="00B87ED3" w:rsidRPr="00944D28" w:rsidRDefault="00CA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8AD9A" w:rsidR="00B87ED3" w:rsidRPr="00944D28" w:rsidRDefault="00CA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3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9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C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7356C" w:rsidR="00B87ED3" w:rsidRPr="00944D28" w:rsidRDefault="00CA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8566B" w:rsidR="00B87ED3" w:rsidRPr="00944D28" w:rsidRDefault="00CA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E7CD3" w:rsidR="00B87ED3" w:rsidRPr="00944D28" w:rsidRDefault="00CA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BF01E" w:rsidR="00B87ED3" w:rsidRPr="00944D28" w:rsidRDefault="00CA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F335F" w:rsidR="00B87ED3" w:rsidRPr="00944D28" w:rsidRDefault="00CA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AA309" w:rsidR="00B87ED3" w:rsidRPr="00944D28" w:rsidRDefault="00CA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3C7A6" w:rsidR="00B87ED3" w:rsidRPr="00944D28" w:rsidRDefault="00CA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9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7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7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7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A74D9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09503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13D0C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55170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3AC65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AC62A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E3BF1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1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F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2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9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0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9F19C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DA9D8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40DFF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0B986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415B7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BAE1D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0E282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9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A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E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12C82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0E204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12FAE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39EB5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FDF41" w:rsidR="00B87ED3" w:rsidRPr="00944D28" w:rsidRDefault="00CA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83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DC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E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C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4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9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2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4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2C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2025-07-21T21:38:00.0000000Z</dcterms:modified>
</coreProperties>
</file>