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FBBF" w:rsidR="0061148E" w:rsidRPr="008F69F5" w:rsidRDefault="003139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32D7" w:rsidR="0061148E" w:rsidRPr="008F69F5" w:rsidRDefault="003139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9E3E4" w:rsidR="00B87ED3" w:rsidRPr="008F69F5" w:rsidRDefault="0031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F6F7B" w:rsidR="00B87ED3" w:rsidRPr="008F69F5" w:rsidRDefault="0031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924BE" w:rsidR="00B87ED3" w:rsidRPr="008F69F5" w:rsidRDefault="0031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DAD16" w:rsidR="00B87ED3" w:rsidRPr="008F69F5" w:rsidRDefault="0031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13E32" w:rsidR="00B87ED3" w:rsidRPr="008F69F5" w:rsidRDefault="0031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5E78D" w:rsidR="00B87ED3" w:rsidRPr="008F69F5" w:rsidRDefault="0031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BC889" w:rsidR="00B87ED3" w:rsidRPr="008F69F5" w:rsidRDefault="0031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31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0E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8B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6F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AF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82214" w:rsidR="00B87ED3" w:rsidRPr="008F69F5" w:rsidRDefault="0031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4D665" w:rsidR="00B87ED3" w:rsidRPr="008F69F5" w:rsidRDefault="0031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3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B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56A17" w:rsidR="00B87ED3" w:rsidRPr="008F69F5" w:rsidRDefault="0031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F01CA" w:rsidR="00B87ED3" w:rsidRPr="008F69F5" w:rsidRDefault="0031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96280" w:rsidR="00B87ED3" w:rsidRPr="008F69F5" w:rsidRDefault="0031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80096" w:rsidR="00B87ED3" w:rsidRPr="008F69F5" w:rsidRDefault="0031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9AB08" w:rsidR="00B87ED3" w:rsidRPr="008F69F5" w:rsidRDefault="0031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B53E7" w:rsidR="00B87ED3" w:rsidRPr="008F69F5" w:rsidRDefault="0031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E6773" w:rsidR="00B87ED3" w:rsidRPr="008F69F5" w:rsidRDefault="0031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3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4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04D35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57E13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596CC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EE86F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E5DEA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CDDB6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D6DD8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2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2D079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F3EDD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DDCA0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5AECD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89CA5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FE084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5A5CF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5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4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6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E617E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EE5B2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DA01C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8F2D2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4579B" w:rsidR="00B87ED3" w:rsidRPr="008F69F5" w:rsidRDefault="0031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B2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FC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4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8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0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15C"/>
    <w:rsid w:val="001D5720"/>
    <w:rsid w:val="00305B65"/>
    <w:rsid w:val="0031394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2024-06-28T07:16:00.0000000Z</dcterms:modified>
</coreProperties>
</file>