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F801" w:rsidR="0061148E" w:rsidRPr="008F69F5" w:rsidRDefault="00087A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5F5BD" w:rsidR="0061148E" w:rsidRPr="008F69F5" w:rsidRDefault="00087A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68D69" w:rsidR="00B87ED3" w:rsidRPr="008F69F5" w:rsidRDefault="0008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71952" w:rsidR="00B87ED3" w:rsidRPr="008F69F5" w:rsidRDefault="0008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3006C" w:rsidR="00B87ED3" w:rsidRPr="008F69F5" w:rsidRDefault="0008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92780" w:rsidR="00B87ED3" w:rsidRPr="008F69F5" w:rsidRDefault="0008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B4B75" w:rsidR="00B87ED3" w:rsidRPr="008F69F5" w:rsidRDefault="0008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5F60E" w:rsidR="00B87ED3" w:rsidRPr="008F69F5" w:rsidRDefault="0008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AA5F9" w:rsidR="00B87ED3" w:rsidRPr="008F69F5" w:rsidRDefault="0008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14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90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CA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A0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D30E2" w:rsidR="00B87ED3" w:rsidRPr="008F69F5" w:rsidRDefault="0008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6CF74" w:rsidR="00B87ED3" w:rsidRPr="008F69F5" w:rsidRDefault="0008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68144" w:rsidR="00B87ED3" w:rsidRPr="008F69F5" w:rsidRDefault="0008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9C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F9E82" w:rsidR="00B87ED3" w:rsidRPr="008F69F5" w:rsidRDefault="0008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B7FD8" w:rsidR="00B87ED3" w:rsidRPr="008F69F5" w:rsidRDefault="0008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1D8B4" w:rsidR="00B87ED3" w:rsidRPr="008F69F5" w:rsidRDefault="0008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2E06B" w:rsidR="00B87ED3" w:rsidRPr="008F69F5" w:rsidRDefault="0008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4AEE1" w:rsidR="00B87ED3" w:rsidRPr="008F69F5" w:rsidRDefault="0008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2F9B1" w:rsidR="00B87ED3" w:rsidRPr="008F69F5" w:rsidRDefault="0008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63C85" w:rsidR="00B87ED3" w:rsidRPr="008F69F5" w:rsidRDefault="0008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DD12" w:rsidR="00B87ED3" w:rsidRPr="00944D28" w:rsidRDefault="0008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4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8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86F32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0033A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0C802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673AD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ED09E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B9FB3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670CC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8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5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F8C0E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E9C88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83CA0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FA1C7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78C3F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0824C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4D914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C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8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E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C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8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3558C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758C9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37174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EB705" w:rsidR="00B87ED3" w:rsidRPr="008F69F5" w:rsidRDefault="0008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F9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E2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20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7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C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AA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D6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2025-07-21T18:18:00.0000000Z</dcterms:modified>
</coreProperties>
</file>