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7F344" w:rsidR="00FD3806" w:rsidRPr="00A72646" w:rsidRDefault="00EE18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A74AC" w:rsidR="00FD3806" w:rsidRPr="002A5E6C" w:rsidRDefault="00EE18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7F321" w:rsidR="00B87ED3" w:rsidRPr="00AF0D95" w:rsidRDefault="00EE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0691D" w:rsidR="00B87ED3" w:rsidRPr="00AF0D95" w:rsidRDefault="00EE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2C831" w:rsidR="00B87ED3" w:rsidRPr="00AF0D95" w:rsidRDefault="00EE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1B7AA" w:rsidR="00B87ED3" w:rsidRPr="00AF0D95" w:rsidRDefault="00EE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9DFDD" w:rsidR="00B87ED3" w:rsidRPr="00AF0D95" w:rsidRDefault="00EE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D1BF7" w:rsidR="00B87ED3" w:rsidRPr="00AF0D95" w:rsidRDefault="00EE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32653" w:rsidR="00B87ED3" w:rsidRPr="00AF0D95" w:rsidRDefault="00EE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C2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C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07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BF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6619F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AABF3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CC328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8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E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9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0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BF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5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BD1F" w:rsidR="00B87ED3" w:rsidRPr="00AF0D95" w:rsidRDefault="00EE18E0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F34A9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5F9D0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64C7A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55A7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6F4DB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BE7AB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B0054" w:rsidR="00B87ED3" w:rsidRPr="00AF0D95" w:rsidRDefault="00EE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CA029" w:rsidR="00B87ED3" w:rsidRPr="00AF0D95" w:rsidRDefault="00EE18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9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D37DB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7A5E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FE01B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749E2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2E5B2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FD625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5CB2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4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0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84986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3E5F2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F1A00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E9C37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3CC5B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8EE76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5CCF8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9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D4DA" w:rsidR="00B87ED3" w:rsidRPr="00AF0D95" w:rsidRDefault="00EE18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3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28742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48BD4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07536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7DF96" w:rsidR="00B87ED3" w:rsidRPr="00AF0D95" w:rsidRDefault="00EE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62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A5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E6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5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5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6A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261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8E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