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422A8" w:rsidR="00380DB3" w:rsidRPr="0068293E" w:rsidRDefault="00191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5DDE5" w:rsidR="00380DB3" w:rsidRPr="0068293E" w:rsidRDefault="00191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794ED" w:rsidR="00240DC4" w:rsidRPr="00B03D55" w:rsidRDefault="00191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7241E" w:rsidR="00240DC4" w:rsidRPr="00B03D55" w:rsidRDefault="00191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D15EA" w:rsidR="00240DC4" w:rsidRPr="00B03D55" w:rsidRDefault="00191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CC1D8" w:rsidR="00240DC4" w:rsidRPr="00B03D55" w:rsidRDefault="00191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21DA9" w:rsidR="00240DC4" w:rsidRPr="00B03D55" w:rsidRDefault="00191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C82AD" w:rsidR="00240DC4" w:rsidRPr="00B03D55" w:rsidRDefault="00191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84985" w:rsidR="00240DC4" w:rsidRPr="00B03D55" w:rsidRDefault="00191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E7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D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DA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2C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7C358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8389C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E36D4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E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0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3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6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D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0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72CF5" w:rsidR="001835FB" w:rsidRPr="00DA1511" w:rsidRDefault="00191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B899D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67253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CF069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5B477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6C6CB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5175E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2B427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61F4" w14:textId="77777777" w:rsidR="00191BBB" w:rsidRDefault="00191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0AC59253" w14:textId="0296D291" w:rsidR="001835FB" w:rsidRPr="00DA1511" w:rsidRDefault="00191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73CDC" w:rsidR="001835FB" w:rsidRPr="00DA1511" w:rsidRDefault="00191B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F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9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5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E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5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B23E6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55A82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E275F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A5B4B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A21C9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82592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83F54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C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D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9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D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E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6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2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C823D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CBB86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D0F73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5DEA3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D6483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2834C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4481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D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2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6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B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5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3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9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0AEB6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1576A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F86DE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822D7" w:rsidR="009A6C64" w:rsidRPr="00730585" w:rsidRDefault="00191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D3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99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A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3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5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D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A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9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B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BBB" w:rsidRPr="00B537C7" w:rsidRDefault="00191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BB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