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E1453" w:rsidR="002C7DFC" w:rsidRPr="00A24A22" w:rsidRDefault="002F7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74932" w:rsidR="00813FDA" w:rsidRPr="00BD5724" w:rsidRDefault="002F7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A86D8" w:rsidR="00C35387" w:rsidRPr="00C35387" w:rsidRDefault="002F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5BB3B" w:rsidR="00C35387" w:rsidRPr="00C35387" w:rsidRDefault="002F7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E61B5" w:rsidR="00C35387" w:rsidRPr="00C35387" w:rsidRDefault="002F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9E401" w:rsidR="00C35387" w:rsidRPr="00C35387" w:rsidRDefault="002F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5CA3F" w:rsidR="00C35387" w:rsidRPr="00C35387" w:rsidRDefault="002F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9B21A" w:rsidR="00C35387" w:rsidRPr="00C35387" w:rsidRDefault="002F7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ED9CB" w:rsidR="00B60082" w:rsidRPr="00C35387" w:rsidRDefault="002F7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FE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B1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4A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FCD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80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D8D70" w:rsidR="007405FF" w:rsidRPr="00CE1155" w:rsidRDefault="002F7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DF7BC" w:rsidR="007405FF" w:rsidRPr="00CE1155" w:rsidRDefault="002F7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CC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E6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F7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0C2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A5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87E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5D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05F17C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6AA51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A9032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8D451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728AA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6C6B2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89265" w:rsidR="007405FF" w:rsidRPr="00CE1155" w:rsidRDefault="002F7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DE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0B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AC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5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F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15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4F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0A4DA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718E4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15DD3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81048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DA6B2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E404F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C93F2A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0F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2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9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55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0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62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90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DE921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D9A22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2F6F9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0EC9D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51419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AC1D2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9503D" w:rsidR="00F25EFD" w:rsidRPr="00CE1155" w:rsidRDefault="002F7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57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EE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97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21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0A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A5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7F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9A80A" w:rsidR="00D9304E" w:rsidRPr="00CE1155" w:rsidRDefault="002F7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06ED1" w:rsidR="00D9304E" w:rsidRPr="00CE1155" w:rsidRDefault="002F7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85E73" w:rsidR="00D9304E" w:rsidRPr="00CE1155" w:rsidRDefault="002F7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D923C" w:rsidR="00D9304E" w:rsidRPr="00275371" w:rsidRDefault="002F7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F5163" w:rsidR="00D9304E" w:rsidRPr="00CE1155" w:rsidRDefault="002F7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F7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68C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0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83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C3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0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722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F35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04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08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