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E146F" w:rsidR="00563B6E" w:rsidRPr="00B24A33" w:rsidRDefault="00C41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B9AA1" w:rsidR="00563B6E" w:rsidRPr="00B24A33" w:rsidRDefault="00C414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B3C3A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5FB59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77487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56F75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5CE21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1CFA6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C8FEB" w:rsidR="00C11CD7" w:rsidRPr="00B24A33" w:rsidRDefault="00C41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80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7A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A7B41" w:rsidR="002113B7" w:rsidRPr="00B24A33" w:rsidRDefault="00C4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BCA64" w:rsidR="002113B7" w:rsidRPr="00B24A33" w:rsidRDefault="00C4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67C2F" w:rsidR="002113B7" w:rsidRPr="00B24A33" w:rsidRDefault="00C4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FFDBF" w:rsidR="002113B7" w:rsidRPr="00B24A33" w:rsidRDefault="00C4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E7BC5" w:rsidR="002113B7" w:rsidRPr="00B24A33" w:rsidRDefault="00C41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39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CE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9415F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3003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6E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C67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F2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C5373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85D908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19A86C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3D2A68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F989DE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888230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F536A" w:rsidR="002113B7" w:rsidRPr="00B24A33" w:rsidRDefault="00C414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A1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E3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E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0B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AD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72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00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86E37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F95F8B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87BE9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0D860A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6B0816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BA4E29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DD78E" w:rsidR="002113B7" w:rsidRPr="00B24A33" w:rsidRDefault="00C414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8D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31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69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BF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221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56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B32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4B65B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7CA6EF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5FEAB6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0D7B54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6DF9C0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556A77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6032D" w:rsidR="006E49F3" w:rsidRPr="00B24A33" w:rsidRDefault="00C414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47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1CD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BC1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411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2D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24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4B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F4AB9" w:rsidR="006E49F3" w:rsidRPr="00B24A33" w:rsidRDefault="00C41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5D2C73" w:rsidR="006E49F3" w:rsidRPr="00B24A33" w:rsidRDefault="00C41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D00111" w:rsidR="006E49F3" w:rsidRPr="00B24A33" w:rsidRDefault="00C41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582EEB" w:rsidR="006E49F3" w:rsidRPr="00B24A33" w:rsidRDefault="00C41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056E0B" w:rsidR="006E49F3" w:rsidRPr="00B24A33" w:rsidRDefault="00C414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C7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1BF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826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7EE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5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CC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B7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A1A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F4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4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2CF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41B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