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EE862" w:rsidR="0061148E" w:rsidRPr="00944D28" w:rsidRDefault="00365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4751" w:rsidR="0061148E" w:rsidRPr="004A7085" w:rsidRDefault="00365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993C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DF11D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1E448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1A6AF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A71CF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7606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0C5F" w:rsidR="00B87ED3" w:rsidRPr="00944D28" w:rsidRDefault="0036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9A00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92E6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7378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67F0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5CDB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EF4D" w:rsidR="00B87ED3" w:rsidRPr="00944D28" w:rsidRDefault="0036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78B5" w:rsidR="00B87ED3" w:rsidRPr="00944D28" w:rsidRDefault="0036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1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AE55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F122D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A3A9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EB267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B0C1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44FBA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A4E98" w:rsidR="00B87ED3" w:rsidRPr="00944D28" w:rsidRDefault="0036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5DD02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2976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EA776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4AAF1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2709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4906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9E89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143F7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8C2E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FE645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1643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B62D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E58C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4136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D5D5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6F1F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29B7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054B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EB640" w:rsidR="00B87ED3" w:rsidRPr="00944D28" w:rsidRDefault="0036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C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6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D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