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737E" w:rsidR="0061148E" w:rsidRPr="00944D28" w:rsidRDefault="00AD2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E421" w:rsidR="0061148E" w:rsidRPr="004A7085" w:rsidRDefault="00AD2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B5A9C" w:rsidR="00B87ED3" w:rsidRPr="00944D28" w:rsidRDefault="00AD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D3FEE" w:rsidR="00B87ED3" w:rsidRPr="00944D28" w:rsidRDefault="00AD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6DC5F" w:rsidR="00B87ED3" w:rsidRPr="00944D28" w:rsidRDefault="00AD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85C9" w:rsidR="00B87ED3" w:rsidRPr="00944D28" w:rsidRDefault="00AD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CDB6A" w:rsidR="00B87ED3" w:rsidRPr="00944D28" w:rsidRDefault="00AD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E7475" w:rsidR="00B87ED3" w:rsidRPr="00944D28" w:rsidRDefault="00AD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A741" w:rsidR="00B87ED3" w:rsidRPr="00944D28" w:rsidRDefault="00AD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3F08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1F9D1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01B68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B00B6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0BF66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897E" w:rsidR="00B87ED3" w:rsidRPr="00944D28" w:rsidRDefault="00AD2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FC67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35BBF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3A398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EAC6C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C1669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6F02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0BA29" w:rsidR="00B87ED3" w:rsidRPr="00944D28" w:rsidRDefault="00AD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AF20E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D3ACD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426BD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0388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1EF0F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8329C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0F5CB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A9D00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9356C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3C4EE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A1A7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E1FE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B762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7D62B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C8971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0286E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AFC9D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96B04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2B31" w:rsidR="00B87ED3" w:rsidRPr="00944D28" w:rsidRDefault="00AD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D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B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85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