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13CE" w:rsidR="0061148E" w:rsidRPr="00177744" w:rsidRDefault="00E63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140C" w:rsidR="0061148E" w:rsidRPr="00177744" w:rsidRDefault="00E63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1F591" w:rsidR="00983D57" w:rsidRPr="00177744" w:rsidRDefault="00E63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EF28D" w:rsidR="00983D57" w:rsidRPr="00177744" w:rsidRDefault="00E63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351AC" w:rsidR="00983D57" w:rsidRPr="00177744" w:rsidRDefault="00E63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2F684" w:rsidR="00983D57" w:rsidRPr="00177744" w:rsidRDefault="00E63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A3676" w:rsidR="00983D57" w:rsidRPr="00177744" w:rsidRDefault="00E63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3D20C" w:rsidR="00983D57" w:rsidRPr="00177744" w:rsidRDefault="00E63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547F0" w:rsidR="00983D57" w:rsidRPr="00177744" w:rsidRDefault="00E63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EC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FA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B0B05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DE362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A9D34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643D7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DF9F3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B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E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D178D" w:rsidR="00B87ED3" w:rsidRPr="00177744" w:rsidRDefault="00E63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8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D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5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A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DF7B0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9B867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501F2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B659D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3BBB2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47CF7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D4173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3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4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8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5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4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A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4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A2EA6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531E8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B78F8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926C1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7E023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DCCC0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6641D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C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8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C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0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E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4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B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ABEA1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01FB7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1F381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FCF9A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640D8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4229B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0D92B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F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D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7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C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2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0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8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1DE40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EAD8F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B6790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BECBD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D4F30" w:rsidR="00B87ED3" w:rsidRPr="00177744" w:rsidRDefault="00E63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4F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BF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8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5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1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5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3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F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5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26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