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57573" w:rsidR="00C34772" w:rsidRPr="0026421F" w:rsidRDefault="005C7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D6482" w:rsidR="00C34772" w:rsidRPr="00D339A1" w:rsidRDefault="005C7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88FFC" w:rsidR="002A7340" w:rsidRPr="00CD56BA" w:rsidRDefault="005C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87A2C" w:rsidR="002A7340" w:rsidRPr="00CD56BA" w:rsidRDefault="005C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6BF66" w:rsidR="002A7340" w:rsidRPr="00CD56BA" w:rsidRDefault="005C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48CA3" w:rsidR="002A7340" w:rsidRPr="00CD56BA" w:rsidRDefault="005C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C17EE" w:rsidR="002A7340" w:rsidRPr="00CD56BA" w:rsidRDefault="005C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6AA48" w:rsidR="002A7340" w:rsidRPr="00CD56BA" w:rsidRDefault="005C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E8DDB" w:rsidR="002A7340" w:rsidRPr="00CD56BA" w:rsidRDefault="005C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7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C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9ADAA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0D32F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7B6CC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F43FE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DBACF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7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C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94516" w:rsidR="001835FB" w:rsidRPr="000307EE" w:rsidRDefault="005C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FBDC3" w:rsidR="001835FB" w:rsidRPr="000307EE" w:rsidRDefault="005C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C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0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4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AFC36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00164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96AC0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15D00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4298B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29E94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AD762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A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1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9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A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A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5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C19F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FFBCD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681CB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DAF26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47EE1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FCE4B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BBF2F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B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E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5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4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9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2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206F0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F1B45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A353B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3EC3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3BD20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7B679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93CC4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0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5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9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2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B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F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C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CC221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FFA68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9A6F0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71DF5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29ECC" w:rsidR="009A6C64" w:rsidRPr="00730585" w:rsidRDefault="005C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E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F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0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6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6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5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8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C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50D" w:rsidRPr="00B537C7" w:rsidRDefault="005C7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DC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5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