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69D4" w:rsidR="0061148E" w:rsidRPr="00C61931" w:rsidRDefault="008F5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71EC" w:rsidR="0061148E" w:rsidRPr="00C61931" w:rsidRDefault="008F5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3D4AC" w:rsidR="00B87ED3" w:rsidRPr="00944D28" w:rsidRDefault="008F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ED7F4" w:rsidR="00B87ED3" w:rsidRPr="00944D28" w:rsidRDefault="008F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0A810" w:rsidR="00B87ED3" w:rsidRPr="00944D28" w:rsidRDefault="008F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B693C" w:rsidR="00B87ED3" w:rsidRPr="00944D28" w:rsidRDefault="008F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24E73" w:rsidR="00B87ED3" w:rsidRPr="00944D28" w:rsidRDefault="008F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05B06" w:rsidR="00B87ED3" w:rsidRPr="00944D28" w:rsidRDefault="008F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DACA3" w:rsidR="00B87ED3" w:rsidRPr="00944D28" w:rsidRDefault="008F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9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102A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39B7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759D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F5AC4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2A3B5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0B16" w:rsidR="00B87ED3" w:rsidRPr="00944D28" w:rsidRDefault="008F5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4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B0B90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C6B11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921EE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B92E5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40EA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178D3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13590" w:rsidR="00B87ED3" w:rsidRPr="00944D28" w:rsidRDefault="008F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EBF46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BD1E5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A994B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29E1C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BF118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FFDE7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B3DF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FE7E6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7D293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CD7FA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A7384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588A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4C1B9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32009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B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0822" w:rsidR="00B87ED3" w:rsidRPr="00944D28" w:rsidRDefault="008F5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CF67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E2939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CF55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4A6F4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17A6C" w:rsidR="00B87ED3" w:rsidRPr="00944D28" w:rsidRDefault="008F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8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1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E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F65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2024-07-03T07:08:00.0000000Z</dcterms:modified>
</coreProperties>
</file>