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03A9" w:rsidR="0061148E" w:rsidRPr="00944D28" w:rsidRDefault="00B62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5753" w:rsidR="0061148E" w:rsidRPr="004A7085" w:rsidRDefault="00B62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4CB6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6B0A3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BB820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5C214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F1841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F187A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F1B01" w:rsidR="00B87ED3" w:rsidRPr="00944D28" w:rsidRDefault="00B62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549C2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1748C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1943D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9C548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DCF10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06DF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B149" w:rsidR="00B87ED3" w:rsidRPr="00944D28" w:rsidRDefault="00B62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9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2605F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E0C21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2455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13FB8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391E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53511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643A" w:rsidR="00B87ED3" w:rsidRPr="00944D28" w:rsidRDefault="00B6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3CFDB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E092A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34D44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E73A1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5E1C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4060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DBFC6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085A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27EA8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D3602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71EE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014A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CB059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F78F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1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5C70D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C8DC9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82DDA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03C1" w:rsidR="00B87ED3" w:rsidRPr="00944D28" w:rsidRDefault="00B6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B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A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5A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2025-06-20T08:58:00.0000000Z</dcterms:modified>
</coreProperties>
</file>